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66DDA" w14:textId="77777777" w:rsidR="005472CD" w:rsidRDefault="00C60D43"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hidden="0" allowOverlap="1" wp14:anchorId="7DC66E0E" wp14:editId="7DC66E0F">
                <wp:simplePos x="0" y="0"/>
                <wp:positionH relativeFrom="column">
                  <wp:posOffset>-571499</wp:posOffset>
                </wp:positionH>
                <wp:positionV relativeFrom="paragraph">
                  <wp:posOffset>-342899</wp:posOffset>
                </wp:positionV>
                <wp:extent cx="6324600" cy="1066800"/>
                <wp:effectExtent l="0" t="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24600" cy="1066800"/>
                          <a:chOff x="2183700" y="3246600"/>
                          <a:chExt cx="6324600" cy="1066800"/>
                        </a:xfrm>
                      </wpg:grpSpPr>
                      <wpg:grpSp>
                        <wpg:cNvPr id="348258430" name="Group 348258430"/>
                        <wpg:cNvGrpSpPr/>
                        <wpg:grpSpPr>
                          <a:xfrm>
                            <a:off x="2183700" y="3246600"/>
                            <a:ext cx="6324600" cy="1066800"/>
                            <a:chOff x="900" y="900"/>
                            <a:chExt cx="9960" cy="1680"/>
                          </a:xfrm>
                        </wpg:grpSpPr>
                        <wps:wsp>
                          <wps:cNvPr id="809513764" name="Rectangle 809513764"/>
                          <wps:cNvSpPr/>
                          <wps:spPr>
                            <a:xfrm>
                              <a:off x="900" y="900"/>
                              <a:ext cx="9950" cy="1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DC66E10" w14:textId="77777777" w:rsidR="005472CD" w:rsidRDefault="005472CD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" name="Shape 4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540" y="900"/>
                              <a:ext cx="1320" cy="16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2340" y="1080"/>
                              <a:ext cx="7170" cy="14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Shape 6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900" y="900"/>
                              <a:ext cx="1380" cy="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-571499</wp:posOffset>
                </wp:positionH>
                <wp:positionV relativeFrom="paragraph">
                  <wp:posOffset>-342899</wp:posOffset>
                </wp:positionV>
                <wp:extent cx="6324600" cy="1066800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24600" cy="1066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DC66DDB" w14:textId="77777777" w:rsidR="005472CD" w:rsidRDefault="005472CD"/>
    <w:p w14:paraId="7DC66DDC" w14:textId="77777777" w:rsidR="005472CD" w:rsidRDefault="005472CD"/>
    <w:p w14:paraId="7DC66DDD" w14:textId="77777777" w:rsidR="005472CD" w:rsidRDefault="005472CD"/>
    <w:p w14:paraId="7DC66DDE" w14:textId="77777777" w:rsidR="005472CD" w:rsidRDefault="005472CD"/>
    <w:p w14:paraId="7DC66DDF" w14:textId="0DABE499" w:rsidR="005472CD" w:rsidRDefault="007648A5">
      <w:pPr>
        <w:jc w:val="center"/>
      </w:pPr>
      <w:r>
        <w:rPr>
          <w:b/>
          <w:bCs/>
        </w:rPr>
        <w:t>February</w:t>
      </w:r>
      <w:r w:rsidR="00C60D43">
        <w:rPr>
          <w:b/>
          <w:bCs/>
        </w:rPr>
        <w:t xml:space="preserve"> </w:t>
      </w:r>
      <w:r>
        <w:rPr>
          <w:b/>
          <w:bCs/>
        </w:rPr>
        <w:t>12</w:t>
      </w:r>
      <w:r w:rsidR="00C60D43">
        <w:rPr>
          <w:b/>
          <w:bCs/>
        </w:rPr>
        <w:t>, 2026, NDVTA meeting minutes</w:t>
      </w:r>
    </w:p>
    <w:p w14:paraId="7DC66DE0" w14:textId="7DEB0AE8" w:rsidR="005472CD" w:rsidRDefault="00C60D43">
      <w:r>
        <w:t>Meeting called to order by President Jessica Kuntz at</w:t>
      </w:r>
      <w:r w:rsidR="007648A5">
        <w:t xml:space="preserve"> </w:t>
      </w:r>
      <w:r w:rsidR="00B90549">
        <w:t>7:04</w:t>
      </w:r>
      <w:r w:rsidR="007648A5">
        <w:t xml:space="preserve"> </w:t>
      </w:r>
      <w:r>
        <w:t xml:space="preserve">pm on </w:t>
      </w:r>
      <w:r w:rsidR="007648A5">
        <w:t>February</w:t>
      </w:r>
      <w:r>
        <w:t xml:space="preserve"> </w:t>
      </w:r>
      <w:r w:rsidR="007648A5">
        <w:t>12</w:t>
      </w:r>
      <w:r>
        <w:t xml:space="preserve">, </w:t>
      </w:r>
      <w:proofErr w:type="gramStart"/>
      <w:r>
        <w:t>2026</w:t>
      </w:r>
      <w:proofErr w:type="gramEnd"/>
      <w:r>
        <w:t xml:space="preserve"> via Zoom. </w:t>
      </w:r>
    </w:p>
    <w:p w14:paraId="7DC66DE1" w14:textId="77777777" w:rsidR="005472CD" w:rsidRDefault="005472CD"/>
    <w:p w14:paraId="7DC66DE2" w14:textId="3B255AD4" w:rsidR="005472CD" w:rsidRDefault="00C60D43">
      <w:r>
        <w:rPr>
          <w:b/>
          <w:bCs/>
        </w:rPr>
        <w:t xml:space="preserve">Attendance: </w:t>
      </w:r>
      <w:r>
        <w:t>Jess Kuntz/President, Bree Charmichiel/Past-President, Kelsey Wirt/President Elect, Miranda Langerud/Treasurer, Ashley Hoffmann/Secretary, Liz Bouta/Social Media</w:t>
      </w:r>
      <w:r w:rsidR="000F02D6">
        <w:t>, Diana Johnson/Executive Director</w:t>
      </w:r>
    </w:p>
    <w:p w14:paraId="7DC66DE3" w14:textId="77777777" w:rsidR="005472CD" w:rsidRDefault="005472CD"/>
    <w:p w14:paraId="7DC66DE4" w14:textId="579EB657" w:rsidR="005472CD" w:rsidRDefault="00C60D43">
      <w:r>
        <w:rPr>
          <w:b/>
          <w:bCs/>
          <w:u w:val="single"/>
        </w:rPr>
        <w:t>Secretary Report:</w:t>
      </w:r>
      <w:r>
        <w:rPr>
          <w:b/>
          <w:bCs/>
        </w:rPr>
        <w:t xml:space="preserve"> </w:t>
      </w:r>
      <w:r>
        <w:t xml:space="preserve">Secretary report for </w:t>
      </w:r>
      <w:r w:rsidR="005443AB">
        <w:t>January</w:t>
      </w:r>
      <w:r>
        <w:t xml:space="preserve"> was submitted by </w:t>
      </w:r>
      <w:r w:rsidR="005443AB">
        <w:t>Ashley Hoffmann</w:t>
      </w:r>
      <w:r>
        <w:t xml:space="preserve">. </w:t>
      </w:r>
      <w:r w:rsidR="00A1781B">
        <w:t>Correction – Date of next meeting was incorrect and amended</w:t>
      </w:r>
      <w:r>
        <w:t xml:space="preserve">. </w:t>
      </w:r>
      <w:r w:rsidR="00376D1A">
        <w:t>Randi</w:t>
      </w:r>
      <w:r>
        <w:t xml:space="preserve"> made a motion to approve secretary report, seconded by </w:t>
      </w:r>
      <w:r w:rsidRPr="00376D1A">
        <w:t>Kelsey</w:t>
      </w:r>
      <w:r>
        <w:t>. Motion passed. </w:t>
      </w:r>
    </w:p>
    <w:p w14:paraId="7DC66DE5" w14:textId="77777777" w:rsidR="005472CD" w:rsidRDefault="005472CD"/>
    <w:p w14:paraId="7DC66DE6" w14:textId="6EEF48B0" w:rsidR="005472CD" w:rsidRDefault="00C60D43">
      <w:r>
        <w:rPr>
          <w:b/>
          <w:bCs/>
          <w:u w:val="single"/>
        </w:rPr>
        <w:t>Treasurer Report:</w:t>
      </w:r>
      <w:r>
        <w:rPr>
          <w:b/>
          <w:bCs/>
        </w:rPr>
        <w:t xml:space="preserve"> </w:t>
      </w:r>
      <w:r>
        <w:t>Treasurer report</w:t>
      </w:r>
      <w:r>
        <w:t xml:space="preserve"> for</w:t>
      </w:r>
      <w:r>
        <w:rPr>
          <w:b/>
          <w:bCs/>
        </w:rPr>
        <w:t xml:space="preserve"> </w:t>
      </w:r>
      <w:r w:rsidR="005443AB">
        <w:t>January</w:t>
      </w:r>
      <w:r>
        <w:t xml:space="preserve"> w</w:t>
      </w:r>
      <w:r w:rsidR="005443AB">
        <w:t>as</w:t>
      </w:r>
      <w:r>
        <w:t xml:space="preserve"> submitted by Miranda Langerud.</w:t>
      </w:r>
      <w:r>
        <w:t xml:space="preserve"> </w:t>
      </w:r>
      <w:r w:rsidR="00624F2A">
        <w:t xml:space="preserve">No additions or corrections. </w:t>
      </w:r>
      <w:r w:rsidRPr="009F043C">
        <w:t>Bree</w:t>
      </w:r>
      <w:r>
        <w:t xml:space="preserve"> </w:t>
      </w:r>
      <w:r w:rsidR="00A95064">
        <w:t>made a motion</w:t>
      </w:r>
      <w:r>
        <w:t xml:space="preserve"> to approve </w:t>
      </w:r>
      <w:r w:rsidR="00A95064">
        <w:t xml:space="preserve">treasurer </w:t>
      </w:r>
      <w:r>
        <w:t>report</w:t>
      </w:r>
      <w:r w:rsidR="00624F2A">
        <w:t xml:space="preserve">, seconded by </w:t>
      </w:r>
      <w:r w:rsidR="00624F2A" w:rsidRPr="009F043C">
        <w:t>Kelsey</w:t>
      </w:r>
      <w:r w:rsidR="00624F2A">
        <w:t xml:space="preserve">. Motion passed. </w:t>
      </w:r>
    </w:p>
    <w:p w14:paraId="7DC66DE7" w14:textId="77777777" w:rsidR="005472CD" w:rsidRDefault="005472CD"/>
    <w:p w14:paraId="7DC66DE8" w14:textId="77777777" w:rsidR="005472CD" w:rsidRDefault="00C60D43">
      <w:r>
        <w:rPr>
          <w:b/>
          <w:bCs/>
          <w:u w:val="single"/>
        </w:rPr>
        <w:t>Committee Reports:</w:t>
      </w:r>
      <w:r>
        <w:rPr>
          <w:b/>
          <w:bCs/>
        </w:rPr>
        <w:t> </w:t>
      </w:r>
    </w:p>
    <w:p w14:paraId="7DC66DE9" w14:textId="12CAAC03" w:rsidR="005472CD" w:rsidRPr="001D70C9" w:rsidRDefault="00C60D43">
      <w:pPr>
        <w:ind w:firstLine="720"/>
      </w:pPr>
      <w:r>
        <w:rPr>
          <w:b/>
          <w:bCs/>
        </w:rPr>
        <w:t xml:space="preserve">Scholarship: </w:t>
      </w:r>
      <w:r w:rsidR="001D70C9">
        <w:t xml:space="preserve">LuAnn Lee posted to website. </w:t>
      </w:r>
    </w:p>
    <w:p w14:paraId="7DC66DEA" w14:textId="77777777" w:rsidR="005472CD" w:rsidRDefault="005472CD"/>
    <w:p w14:paraId="7DC66DEB" w14:textId="2D5BA44B" w:rsidR="005472CD" w:rsidRPr="00416FA5" w:rsidRDefault="00C60D43">
      <w:pPr>
        <w:ind w:firstLine="720"/>
      </w:pPr>
      <w:r>
        <w:rPr>
          <w:b/>
          <w:bCs/>
        </w:rPr>
        <w:t xml:space="preserve">Tech of the Year: </w:t>
      </w:r>
      <w:r w:rsidR="00416FA5">
        <w:t xml:space="preserve">Posted to the website. </w:t>
      </w:r>
    </w:p>
    <w:p w14:paraId="7DC66DEC" w14:textId="77777777" w:rsidR="005472CD" w:rsidRDefault="005472CD"/>
    <w:p w14:paraId="7DC66DED" w14:textId="089F1463" w:rsidR="005472CD" w:rsidRDefault="00C60D43">
      <w:pPr>
        <w:ind w:firstLine="720"/>
      </w:pPr>
      <w:r>
        <w:rPr>
          <w:b/>
          <w:bCs/>
        </w:rPr>
        <w:t xml:space="preserve">NDVTA Achievement Award: </w:t>
      </w:r>
      <w:r w:rsidR="008D2E3D">
        <w:t xml:space="preserve">Updated and posted on the website. </w:t>
      </w:r>
    </w:p>
    <w:p w14:paraId="7DC66DEE" w14:textId="77777777" w:rsidR="005472CD" w:rsidRDefault="005472CD"/>
    <w:p w14:paraId="7DC66DEF" w14:textId="2AE4ACAB" w:rsidR="005472CD" w:rsidRPr="003811BC" w:rsidRDefault="00C60D43" w:rsidP="001C7DF2">
      <w:pPr>
        <w:ind w:left="720"/>
      </w:pPr>
      <w:r>
        <w:rPr>
          <w:b/>
          <w:bCs/>
        </w:rPr>
        <w:t xml:space="preserve">PR/NVTW: </w:t>
      </w:r>
      <w:proofErr w:type="spellStart"/>
      <w:r w:rsidR="003811BC">
        <w:t>Pawsitive</w:t>
      </w:r>
      <w:proofErr w:type="spellEnd"/>
      <w:r w:rsidR="003811BC">
        <w:t xml:space="preserve"> Care Fund basket – Received the form for the donation and will make a basket and drop it off.</w:t>
      </w:r>
      <w:r w:rsidR="001C7DF2">
        <w:t xml:space="preserve"> </w:t>
      </w:r>
      <w:r w:rsidR="001C7DF2">
        <w:t xml:space="preserve">Postcard - </w:t>
      </w:r>
      <w:r w:rsidR="00F67E75">
        <w:t xml:space="preserve">Will send out the </w:t>
      </w:r>
      <w:r w:rsidR="001E470F">
        <w:t xml:space="preserve">reminder and also email it. </w:t>
      </w:r>
    </w:p>
    <w:p w14:paraId="7DC66DF0" w14:textId="77777777" w:rsidR="005472CD" w:rsidRDefault="005472CD"/>
    <w:p w14:paraId="7DC66DF1" w14:textId="77777777" w:rsidR="005472CD" w:rsidRDefault="00C60D43">
      <w:pPr>
        <w:ind w:firstLine="720"/>
      </w:pPr>
      <w:proofErr w:type="gramStart"/>
      <w:r>
        <w:rPr>
          <w:b/>
          <w:bCs/>
        </w:rPr>
        <w:t>Social Media</w:t>
      </w:r>
      <w:proofErr w:type="gramEnd"/>
      <w:r>
        <w:rPr>
          <w:b/>
          <w:bCs/>
        </w:rPr>
        <w:t xml:space="preserve">: </w:t>
      </w:r>
      <w:r>
        <w:t xml:space="preserve">Continuing scheduled posts on Facebook. </w:t>
      </w:r>
      <w:r>
        <w:rPr>
          <w:b/>
          <w:bCs/>
        </w:rPr>
        <w:tab/>
      </w:r>
    </w:p>
    <w:p w14:paraId="7DC66DF2" w14:textId="77777777" w:rsidR="005472CD" w:rsidRDefault="005472CD"/>
    <w:p w14:paraId="7DC66DF3" w14:textId="4D70D223" w:rsidR="005472CD" w:rsidRPr="001E470F" w:rsidRDefault="00C60D43">
      <w:pPr>
        <w:ind w:firstLine="720"/>
      </w:pPr>
      <w:r>
        <w:rPr>
          <w:b/>
          <w:bCs/>
        </w:rPr>
        <w:t>Website:</w:t>
      </w:r>
      <w:r w:rsidR="001E470F">
        <w:rPr>
          <w:b/>
          <w:bCs/>
        </w:rPr>
        <w:t xml:space="preserve"> </w:t>
      </w:r>
      <w:r w:rsidR="001E470F">
        <w:t xml:space="preserve">Payment function not working through the form. </w:t>
      </w:r>
    </w:p>
    <w:p w14:paraId="7DC66DF4" w14:textId="77777777" w:rsidR="005472CD" w:rsidRDefault="005472CD"/>
    <w:p w14:paraId="7DC66DF5" w14:textId="77777777" w:rsidR="005472CD" w:rsidRDefault="00C60D43">
      <w:pPr>
        <w:ind w:firstLine="720"/>
      </w:pPr>
      <w:r>
        <w:rPr>
          <w:b/>
          <w:bCs/>
        </w:rPr>
        <w:t xml:space="preserve">Practice Act: </w:t>
      </w:r>
      <w:r>
        <w:t>Next NDBVME meeting on Feb 17</w:t>
      </w:r>
    </w:p>
    <w:p w14:paraId="7DC66DF6" w14:textId="77777777" w:rsidR="005472CD" w:rsidRDefault="005472CD"/>
    <w:p w14:paraId="7DC66DF7" w14:textId="217EA47A" w:rsidR="005472CD" w:rsidRPr="008D7FEB" w:rsidRDefault="00C60D43">
      <w:pPr>
        <w:ind w:firstLine="720"/>
      </w:pPr>
      <w:r>
        <w:rPr>
          <w:b/>
          <w:bCs/>
        </w:rPr>
        <w:t>CE</w:t>
      </w:r>
      <w:r w:rsidR="008D7FEB">
        <w:rPr>
          <w:b/>
          <w:bCs/>
        </w:rPr>
        <w:t xml:space="preserve">: </w:t>
      </w:r>
      <w:r w:rsidR="008D7FEB">
        <w:t xml:space="preserve">Sponsorship tier list with titles and donation </w:t>
      </w:r>
      <w:r w:rsidR="006129BA">
        <w:t xml:space="preserve">requirements. </w:t>
      </w:r>
    </w:p>
    <w:p w14:paraId="7DC66DF8" w14:textId="77777777" w:rsidR="005472CD" w:rsidRDefault="005472CD">
      <w:pPr>
        <w:ind w:left="720"/>
      </w:pPr>
    </w:p>
    <w:p w14:paraId="7DC66DF9" w14:textId="77777777" w:rsidR="005472CD" w:rsidRDefault="005472CD">
      <w:pPr>
        <w:ind w:left="720"/>
      </w:pPr>
    </w:p>
    <w:p w14:paraId="7DC66DFA" w14:textId="77777777" w:rsidR="005472CD" w:rsidRDefault="005472CD">
      <w:pPr>
        <w:ind w:left="720"/>
      </w:pPr>
    </w:p>
    <w:p w14:paraId="6BF5FFB0" w14:textId="05DC0224" w:rsidR="000269D3" w:rsidRPr="000269D3" w:rsidRDefault="00C60D43">
      <w:pPr>
        <w:rPr>
          <w:b/>
          <w:bCs/>
        </w:rPr>
      </w:pPr>
      <w:r>
        <w:rPr>
          <w:b/>
          <w:bCs/>
          <w:u w:val="single"/>
        </w:rPr>
        <w:t xml:space="preserve">Old </w:t>
      </w:r>
      <w:proofErr w:type="spellStart"/>
      <w:r>
        <w:rPr>
          <w:b/>
          <w:bCs/>
          <w:u w:val="single"/>
        </w:rPr>
        <w:t>Businesss</w:t>
      </w:r>
      <w:proofErr w:type="spellEnd"/>
      <w:r>
        <w:rPr>
          <w:b/>
          <w:bCs/>
          <w:u w:val="single"/>
        </w:rPr>
        <w:t>:</w:t>
      </w:r>
      <w:r>
        <w:rPr>
          <w:b/>
          <w:bCs/>
        </w:rPr>
        <w:t xml:space="preserve">  </w:t>
      </w:r>
    </w:p>
    <w:p w14:paraId="27986C93" w14:textId="687AC4D3" w:rsidR="00A00D98" w:rsidRDefault="00A00D98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t xml:space="preserve">Website </w:t>
      </w:r>
      <w:r>
        <w:t xml:space="preserve">inquiries </w:t>
      </w:r>
      <w:proofErr w:type="gramStart"/>
      <w:r>
        <w:t>around</w:t>
      </w:r>
      <w:proofErr w:type="gramEnd"/>
      <w:r>
        <w:t xml:space="preserve"> payment processing</w:t>
      </w:r>
      <w:r w:rsidR="007D0D1F">
        <w:t xml:space="preserve"> and website maintenance. </w:t>
      </w:r>
      <w:proofErr w:type="gramStart"/>
      <w:r w:rsidR="00EA138B">
        <w:t>Looking</w:t>
      </w:r>
      <w:proofErr w:type="gramEnd"/>
      <w:r w:rsidR="00EA138B">
        <w:t xml:space="preserve"> to possibly </w:t>
      </w:r>
      <w:proofErr w:type="gramStart"/>
      <w:r w:rsidR="00EA138B">
        <w:t>switch</w:t>
      </w:r>
      <w:proofErr w:type="gramEnd"/>
      <w:r w:rsidR="00EA138B">
        <w:t xml:space="preserve"> away from </w:t>
      </w:r>
      <w:proofErr w:type="spellStart"/>
      <w:r w:rsidR="00EA138B">
        <w:t>Mr</w:t>
      </w:r>
      <w:proofErr w:type="spellEnd"/>
      <w:r w:rsidR="00EA138B">
        <w:t xml:space="preserve"> Multimedia and will be meeting with another company. </w:t>
      </w:r>
    </w:p>
    <w:p w14:paraId="68941AF0" w14:textId="0CBD616C" w:rsidR="00A00D98" w:rsidRPr="00A00D98" w:rsidRDefault="00A00D98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</w:rPr>
        <w:lastRenderedPageBreak/>
        <w:t>Reminder</w:t>
      </w:r>
      <w:r>
        <w:t xml:space="preserve"> postcard </w:t>
      </w:r>
      <w:r w:rsidR="00B86628">
        <w:t>wording – email and send out</w:t>
      </w:r>
    </w:p>
    <w:p w14:paraId="4CDE6F22" w14:textId="353E06D2" w:rsidR="00DE7790" w:rsidRPr="00B86628" w:rsidRDefault="00DE7790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 xml:space="preserve">CE Sponsorship </w:t>
      </w:r>
      <w:proofErr w:type="gramStart"/>
      <w:r>
        <w:rPr>
          <w:b/>
          <w:bCs/>
          <w:color w:val="000000"/>
        </w:rPr>
        <w:t>tier list</w:t>
      </w:r>
      <w:proofErr w:type="gramEnd"/>
      <w:r>
        <w:rPr>
          <w:b/>
          <w:bCs/>
          <w:color w:val="000000"/>
        </w:rPr>
        <w:t xml:space="preserve"> </w:t>
      </w:r>
    </w:p>
    <w:p w14:paraId="6C473465" w14:textId="5B27021C" w:rsidR="00B86628" w:rsidRDefault="00FE1545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proofErr w:type="spellStart"/>
      <w:r>
        <w:rPr>
          <w:b/>
          <w:bCs/>
          <w:color w:val="000000"/>
        </w:rPr>
        <w:t>Pawsitive</w:t>
      </w:r>
      <w:proofErr w:type="spellEnd"/>
      <w:r>
        <w:rPr>
          <w:b/>
          <w:bCs/>
          <w:color w:val="000000"/>
        </w:rPr>
        <w:t xml:space="preserve"> Care Fund </w:t>
      </w:r>
      <w:r>
        <w:rPr>
          <w:color w:val="000000"/>
        </w:rPr>
        <w:t>Basket to be turned in this month</w:t>
      </w:r>
    </w:p>
    <w:p w14:paraId="00D1FB4F" w14:textId="11B4A92F" w:rsidR="00DE7790" w:rsidRPr="00622BCE" w:rsidRDefault="00DE7790" w:rsidP="00DE779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President-</w:t>
      </w:r>
      <w:proofErr w:type="gramStart"/>
      <w:r>
        <w:rPr>
          <w:b/>
          <w:bCs/>
          <w:color w:val="000000"/>
        </w:rPr>
        <w:t xml:space="preserve">Elect </w:t>
      </w:r>
      <w:r w:rsidR="00FE1545">
        <w:rPr>
          <w:b/>
          <w:bCs/>
          <w:color w:val="000000"/>
        </w:rPr>
        <w:t xml:space="preserve"> bank</w:t>
      </w:r>
      <w:proofErr w:type="gramEnd"/>
      <w:r w:rsidR="00FE1545">
        <w:rPr>
          <w:b/>
          <w:bCs/>
          <w:color w:val="000000"/>
        </w:rPr>
        <w:t xml:space="preserve"> card</w:t>
      </w:r>
      <w:r>
        <w:rPr>
          <w:b/>
          <w:bCs/>
          <w:color w:val="000000"/>
        </w:rPr>
        <w:t xml:space="preserve">– </w:t>
      </w:r>
      <w:r>
        <w:rPr>
          <w:color w:val="000000"/>
        </w:rPr>
        <w:t>Kelsey Wirt elected as President-Elect on October 10, 2025. Term January 1, 2026-December 31, 2028</w:t>
      </w:r>
      <w:r w:rsidR="00067220">
        <w:rPr>
          <w:color w:val="000000"/>
        </w:rPr>
        <w:t xml:space="preserve">. </w:t>
      </w:r>
    </w:p>
    <w:p w14:paraId="3D95B01A" w14:textId="77777777" w:rsidR="00622BCE" w:rsidRDefault="00622BCE" w:rsidP="00622BCE">
      <w:pPr>
        <w:pBdr>
          <w:top w:val="nil"/>
          <w:left w:val="nil"/>
          <w:bottom w:val="nil"/>
          <w:right w:val="nil"/>
          <w:between w:val="nil"/>
        </w:pBdr>
      </w:pPr>
    </w:p>
    <w:p w14:paraId="7DC66DFE" w14:textId="371E7501" w:rsidR="005472CD" w:rsidRPr="006E3CCD" w:rsidRDefault="00622BCE" w:rsidP="006E3CCD">
      <w:pPr>
        <w:pBdr>
          <w:top w:val="nil"/>
          <w:left w:val="nil"/>
          <w:bottom w:val="nil"/>
          <w:right w:val="nil"/>
          <w:between w:val="nil"/>
        </w:pBdr>
        <w:ind w:left="720"/>
      </w:pPr>
      <w:r>
        <w:t>A</w:t>
      </w:r>
      <w:r w:rsidRPr="0041165A">
        <w:t>ddition of incoming board member to the bank accounts</w:t>
      </w:r>
      <w:r>
        <w:t xml:space="preserve"> and issue a debit card</w:t>
      </w:r>
      <w:r w:rsidRPr="0041165A">
        <w:t xml:space="preserve"> </w:t>
      </w:r>
      <w:r>
        <w:t>–</w:t>
      </w:r>
      <w:r w:rsidRPr="0041165A">
        <w:t xml:space="preserve"> </w:t>
      </w:r>
      <w:r>
        <w:t>Miranda Langerud</w:t>
      </w:r>
      <w:r w:rsidRPr="0041165A">
        <w:t xml:space="preserve"> made a motion to add </w:t>
      </w:r>
      <w:r>
        <w:t>Kelsey Wirt</w:t>
      </w:r>
      <w:r w:rsidRPr="0041165A">
        <w:t xml:space="preserve"> as President Elect to the bank account</w:t>
      </w:r>
      <w:r w:rsidR="00F04245">
        <w:t xml:space="preserve"> and to issue a debit card</w:t>
      </w:r>
      <w:r w:rsidRPr="0041165A">
        <w:t xml:space="preserve">. </w:t>
      </w:r>
      <w:r>
        <w:t xml:space="preserve">Bree Carmichiel </w:t>
      </w:r>
      <w:r w:rsidRPr="0041165A">
        <w:t xml:space="preserve">seconded the motion. Motion was voted on and passed unanimously. Miranda Langerud made a motion to allow online account access to all board members listed on the account. </w:t>
      </w:r>
      <w:r>
        <w:t>Ashley Hoffmann</w:t>
      </w:r>
      <w:r w:rsidRPr="0041165A">
        <w:t xml:space="preserve"> seconded. Motion was voted on and passed unanimously.</w:t>
      </w:r>
    </w:p>
    <w:p w14:paraId="12D00FB1" w14:textId="77777777" w:rsidR="00DE7790" w:rsidRDefault="00DE7790" w:rsidP="00DE7790">
      <w:pPr>
        <w:ind w:firstLine="720"/>
      </w:pPr>
    </w:p>
    <w:p w14:paraId="7DC66DFF" w14:textId="77777777" w:rsidR="005472CD" w:rsidRDefault="00C60D43">
      <w:pPr>
        <w:rPr>
          <w:b/>
          <w:bCs/>
        </w:rPr>
      </w:pPr>
      <w:r>
        <w:rPr>
          <w:b/>
          <w:bCs/>
          <w:u w:val="single"/>
        </w:rPr>
        <w:t>N</w:t>
      </w:r>
      <w:r>
        <w:rPr>
          <w:b/>
          <w:bCs/>
          <w:u w:val="single"/>
        </w:rPr>
        <w:t>ew Business:</w:t>
      </w:r>
      <w:r>
        <w:rPr>
          <w:b/>
          <w:bCs/>
        </w:rPr>
        <w:t> </w:t>
      </w:r>
    </w:p>
    <w:p w14:paraId="69386F28" w14:textId="77777777" w:rsidR="006E3CCD" w:rsidRPr="006E3CCD" w:rsidRDefault="00CD7129" w:rsidP="009D492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Tax forms</w:t>
      </w:r>
      <w:r>
        <w:rPr>
          <w:color w:val="000000"/>
        </w:rPr>
        <w:t xml:space="preserve"> – discussed </w:t>
      </w:r>
      <w:r w:rsidR="00FB7060">
        <w:rPr>
          <w:color w:val="000000"/>
        </w:rPr>
        <w:t>different tax forms that were brought up to see if we were required to submit different papers.</w:t>
      </w:r>
    </w:p>
    <w:p w14:paraId="46E71434" w14:textId="77777777" w:rsidR="008B7695" w:rsidRPr="008B7695" w:rsidRDefault="00382171" w:rsidP="009D492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 xml:space="preserve">Zoom </w:t>
      </w:r>
      <w:r w:rsidR="008B7695">
        <w:rPr>
          <w:color w:val="000000"/>
        </w:rPr>
        <w:t xml:space="preserve">videos space will fill soon. Plan to keep only the last 11 videos on hand at any time. </w:t>
      </w:r>
    </w:p>
    <w:p w14:paraId="796D2866" w14:textId="2C952940" w:rsidR="00CD7129" w:rsidRDefault="008B7695" w:rsidP="009D492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b/>
          <w:bCs/>
          <w:color w:val="000000"/>
        </w:rPr>
        <w:t>Norton Antivirus</w:t>
      </w:r>
      <w:r>
        <w:rPr>
          <w:color w:val="000000"/>
        </w:rPr>
        <w:t xml:space="preserve"> </w:t>
      </w:r>
      <w:r w:rsidR="00092F11">
        <w:rPr>
          <w:color w:val="000000"/>
        </w:rPr>
        <w:t xml:space="preserve">– plan to discontinue the subscription at this time as we are not using the laptop. </w:t>
      </w:r>
      <w:r w:rsidR="00FB7060">
        <w:rPr>
          <w:color w:val="000000"/>
        </w:rPr>
        <w:t xml:space="preserve"> </w:t>
      </w:r>
    </w:p>
    <w:p w14:paraId="7DC66E04" w14:textId="77777777" w:rsidR="005472CD" w:rsidRDefault="005472CD">
      <w:pPr>
        <w:ind w:left="720"/>
      </w:pPr>
    </w:p>
    <w:p w14:paraId="7DC66E05" w14:textId="77777777" w:rsidR="005472CD" w:rsidRDefault="00C60D43">
      <w:r>
        <w:rPr>
          <w:b/>
          <w:bCs/>
          <w:u w:val="single"/>
        </w:rPr>
        <w:t>General membership concerns:</w:t>
      </w:r>
      <w:r>
        <w:t xml:space="preserve"> None. </w:t>
      </w:r>
    </w:p>
    <w:p w14:paraId="7DC66E06" w14:textId="77777777" w:rsidR="005472CD" w:rsidRDefault="005472CD"/>
    <w:p w14:paraId="7DC66E07" w14:textId="5B38A823" w:rsidR="005472CD" w:rsidRDefault="00C60D43">
      <w:r>
        <w:rPr>
          <w:b/>
          <w:bCs/>
          <w:u w:val="single"/>
        </w:rPr>
        <w:t>Next meeting</w:t>
      </w:r>
      <w:r w:rsidRPr="00C60D43">
        <w:rPr>
          <w:b/>
          <w:bCs/>
          <w:u w:val="single"/>
        </w:rPr>
        <w:t>:</w:t>
      </w:r>
      <w:r w:rsidRPr="00C60D43">
        <w:rPr>
          <w:b/>
          <w:bCs/>
        </w:rPr>
        <w:t xml:space="preserve"> </w:t>
      </w:r>
      <w:r w:rsidR="00153BEF" w:rsidRPr="00C60D43">
        <w:t>March</w:t>
      </w:r>
      <w:r w:rsidRPr="00C60D43">
        <w:t xml:space="preserve"> 12,</w:t>
      </w:r>
      <w:r>
        <w:t xml:space="preserve"> </w:t>
      </w:r>
      <w:proofErr w:type="gramStart"/>
      <w:r>
        <w:t>2026</w:t>
      </w:r>
      <w:proofErr w:type="gramEnd"/>
      <w:r>
        <w:t xml:space="preserve"> 7pm via Zoom </w:t>
      </w:r>
    </w:p>
    <w:p w14:paraId="7DC66E08" w14:textId="77777777" w:rsidR="005472CD" w:rsidRDefault="005472CD"/>
    <w:p w14:paraId="7DC66E09" w14:textId="67071F12" w:rsidR="005472CD" w:rsidRDefault="00C60D43">
      <w:r>
        <w:rPr>
          <w:b/>
          <w:bCs/>
          <w:u w:val="single"/>
        </w:rPr>
        <w:t>Adjournment:</w:t>
      </w:r>
      <w:r>
        <w:rPr>
          <w:b/>
          <w:bCs/>
        </w:rPr>
        <w:t xml:space="preserve"> </w:t>
      </w:r>
      <w:r>
        <w:t>Randi</w:t>
      </w:r>
      <w:r>
        <w:t xml:space="preserve"> motioned to adjourn the meeting. </w:t>
      </w:r>
      <w:r w:rsidR="00153BEF">
        <w:t>Bree</w:t>
      </w:r>
      <w:r>
        <w:t xml:space="preserve"> seconded. Motion passed. The meeting adjourned at </w:t>
      </w:r>
      <w:r w:rsidR="00153BEF">
        <w:t>8:22</w:t>
      </w:r>
      <w:r>
        <w:t>pm </w:t>
      </w:r>
    </w:p>
    <w:p w14:paraId="7DC66E0A" w14:textId="77777777" w:rsidR="005472CD" w:rsidRDefault="005472CD"/>
    <w:p w14:paraId="7DC66E0B" w14:textId="77777777" w:rsidR="005472CD" w:rsidRDefault="00C60D43">
      <w:r>
        <w:t>Meeting Minutes submitted by Ashley Hoffmann, LVT - Secretary</w:t>
      </w:r>
    </w:p>
    <w:p w14:paraId="7DC66E0C" w14:textId="77777777" w:rsidR="005472CD" w:rsidRDefault="005472CD"/>
    <w:p w14:paraId="7DC66E0D" w14:textId="77777777" w:rsidR="005472CD" w:rsidRDefault="005472CD"/>
    <w:sectPr w:rsidR="005472CD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">
    <w:charset w:val="00"/>
    <w:family w:val="auto"/>
    <w:pitch w:val="default"/>
    <w:embedRegular r:id="rId1" w:fontKey="{C5A083C1-99CF-4C35-9C68-5DF6F8E94C35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325C1891-BC3B-4A27-83F2-08244A8D6589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BA3B8265-9547-4363-93C2-BD75525436F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052E0"/>
    <w:multiLevelType w:val="multilevel"/>
    <w:tmpl w:val="4CA81BB0"/>
    <w:lvl w:ilvl="0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E026CB7"/>
    <w:multiLevelType w:val="multilevel"/>
    <w:tmpl w:val="4CA81BB0"/>
    <w:lvl w:ilvl="0">
      <w:start w:val="1"/>
      <w:numFmt w:val="lowerLetter"/>
      <w:lvlText w:val="%1."/>
      <w:lvlJc w:val="left"/>
      <w:pPr>
        <w:ind w:left="108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406416720">
    <w:abstractNumId w:val="0"/>
  </w:num>
  <w:num w:numId="2" w16cid:durableId="1895240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2CD"/>
    <w:rsid w:val="0000317F"/>
    <w:rsid w:val="000269D3"/>
    <w:rsid w:val="00027F37"/>
    <w:rsid w:val="00067220"/>
    <w:rsid w:val="0007614E"/>
    <w:rsid w:val="00092F11"/>
    <w:rsid w:val="000F02D6"/>
    <w:rsid w:val="000F6A05"/>
    <w:rsid w:val="00153BEF"/>
    <w:rsid w:val="001A78C1"/>
    <w:rsid w:val="001C7DF2"/>
    <w:rsid w:val="001D70C9"/>
    <w:rsid w:val="001E470F"/>
    <w:rsid w:val="0028201E"/>
    <w:rsid w:val="00376D1A"/>
    <w:rsid w:val="003811BC"/>
    <w:rsid w:val="00382171"/>
    <w:rsid w:val="0041165A"/>
    <w:rsid w:val="00416FA5"/>
    <w:rsid w:val="005443AB"/>
    <w:rsid w:val="005472CD"/>
    <w:rsid w:val="005619AF"/>
    <w:rsid w:val="006129BA"/>
    <w:rsid w:val="00622BCE"/>
    <w:rsid w:val="00624F2A"/>
    <w:rsid w:val="0067476C"/>
    <w:rsid w:val="006E3CCD"/>
    <w:rsid w:val="00720808"/>
    <w:rsid w:val="007648A5"/>
    <w:rsid w:val="007D0D1F"/>
    <w:rsid w:val="00812D4F"/>
    <w:rsid w:val="00835390"/>
    <w:rsid w:val="00835F2F"/>
    <w:rsid w:val="008B7695"/>
    <w:rsid w:val="008D2542"/>
    <w:rsid w:val="008D2E3D"/>
    <w:rsid w:val="008D7FEB"/>
    <w:rsid w:val="009D492B"/>
    <w:rsid w:val="009F043C"/>
    <w:rsid w:val="00A00D98"/>
    <w:rsid w:val="00A1781B"/>
    <w:rsid w:val="00A95064"/>
    <w:rsid w:val="00AE26AF"/>
    <w:rsid w:val="00B86628"/>
    <w:rsid w:val="00B90549"/>
    <w:rsid w:val="00C60D43"/>
    <w:rsid w:val="00C62A98"/>
    <w:rsid w:val="00CD7129"/>
    <w:rsid w:val="00DE7790"/>
    <w:rsid w:val="00EA138B"/>
    <w:rsid w:val="00EA20C2"/>
    <w:rsid w:val="00F04245"/>
    <w:rsid w:val="00F67E75"/>
    <w:rsid w:val="00FB7060"/>
    <w:rsid w:val="00FE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66DDA"/>
  <w15:docId w15:val="{4DBC56A1-F368-4A37-9A0B-56586336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2A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2A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2A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37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2A0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37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037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2A0"/>
    <w:rPr>
      <w:b/>
      <w:bCs/>
      <w:smallCaps/>
      <w:color w:val="0F4761" w:themeColor="accent1" w:themeShade="BF"/>
      <w:spacing w:val="5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0.png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P3El9Y3ETVffCYFZkYAot69oZA==">CgMxLjA4AHIhMUV1U0RwQnZ5S3ZNLTV2SlFybE14VHNxZHRIcXJIdWUt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Hoffmann, Ashley</dc:creator>
  <cp:lastModifiedBy>Hoffmann, Ashley</cp:lastModifiedBy>
  <cp:revision>54</cp:revision>
  <dcterms:created xsi:type="dcterms:W3CDTF">2026-01-08T23:52:00Z</dcterms:created>
  <dcterms:modified xsi:type="dcterms:W3CDTF">2026-02-13T02:23:00Z</dcterms:modified>
</cp:coreProperties>
</file>